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A6" w:rsidRPr="00B55159" w:rsidRDefault="00B55159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附件1：</w:t>
      </w:r>
      <w:r w:rsidR="007F1161">
        <w:rPr>
          <w:rFonts w:ascii="方正仿宋_GBK" w:eastAsia="方正仿宋_GBK" w:hint="eastAsia"/>
          <w:sz w:val="30"/>
          <w:szCs w:val="30"/>
        </w:rPr>
        <w:t xml:space="preserve">      </w:t>
      </w:r>
      <w:r w:rsidRPr="006B50E9">
        <w:rPr>
          <w:rFonts w:ascii="方正仿宋_GBK" w:eastAsia="方正仿宋_GBK" w:hint="eastAsia"/>
          <w:sz w:val="30"/>
          <w:szCs w:val="30"/>
        </w:rPr>
        <w:t>重庆化工职业学院201</w:t>
      </w:r>
      <w:r>
        <w:rPr>
          <w:rFonts w:ascii="方正仿宋_GBK" w:eastAsia="方正仿宋_GBK" w:hint="eastAsia"/>
          <w:sz w:val="30"/>
          <w:szCs w:val="30"/>
        </w:rPr>
        <w:t>8</w:t>
      </w:r>
      <w:r w:rsidRPr="006B50E9">
        <w:rPr>
          <w:rFonts w:ascii="方正仿宋_GBK" w:eastAsia="方正仿宋_GBK" w:hint="eastAsia"/>
          <w:sz w:val="30"/>
          <w:szCs w:val="30"/>
        </w:rPr>
        <w:t>年招聘非在编工作人员情况一览表</w:t>
      </w:r>
      <w:r w:rsidR="007F1161">
        <w:rPr>
          <w:rFonts w:ascii="方正仿宋_GBK" w:eastAsia="方正仿宋_GBK" w:hint="eastAsia"/>
          <w:sz w:val="30"/>
          <w:szCs w:val="30"/>
        </w:rPr>
        <w:t>（第2批）</w:t>
      </w:r>
    </w:p>
    <w:tbl>
      <w:tblPr>
        <w:tblW w:w="14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9"/>
        <w:gridCol w:w="636"/>
        <w:gridCol w:w="919"/>
        <w:gridCol w:w="417"/>
        <w:gridCol w:w="417"/>
        <w:gridCol w:w="739"/>
        <w:gridCol w:w="2110"/>
        <w:gridCol w:w="567"/>
        <w:gridCol w:w="709"/>
        <w:gridCol w:w="992"/>
        <w:gridCol w:w="1843"/>
        <w:gridCol w:w="709"/>
        <w:gridCol w:w="850"/>
        <w:gridCol w:w="992"/>
        <w:gridCol w:w="2127"/>
      </w:tblGrid>
      <w:tr w:rsidR="00774588" w:rsidRPr="00B55159" w:rsidTr="00774588">
        <w:trPr>
          <w:trHeight w:val="51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  <w:t>序号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用人部门或单位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588" w:rsidRPr="00B55159" w:rsidRDefault="00774588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用工方式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招聘条件要求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考试考核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联系地址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1651C0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用人部门联系人</w:t>
            </w:r>
            <w:r>
              <w:rPr>
                <w:rFonts w:ascii="Courier New" w:hAnsi="Courier New" w:cs="Courier New" w:hint="eastAsia"/>
                <w:color w:val="000000"/>
                <w:kern w:val="0"/>
              </w:rPr>
              <w:t>、</w:t>
            </w:r>
            <w:r w:rsidRPr="00B55159">
              <w:rPr>
                <w:rFonts w:ascii="Courier New" w:hAnsi="Courier New" w:cs="Courier New"/>
                <w:color w:val="000000"/>
                <w:kern w:val="0"/>
              </w:rPr>
              <w:t>电话</w:t>
            </w:r>
            <w:r>
              <w:rPr>
                <w:rFonts w:ascii="Courier New" w:hAnsi="Courier New" w:cs="Courier New" w:hint="eastAsia"/>
                <w:color w:val="000000"/>
                <w:kern w:val="0"/>
              </w:rPr>
              <w:t>及邮箱</w:t>
            </w:r>
          </w:p>
        </w:tc>
      </w:tr>
      <w:tr w:rsidR="00774588" w:rsidRPr="00B55159" w:rsidTr="00774588">
        <w:trPr>
          <w:trHeight w:val="108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88" w:rsidRPr="00B55159" w:rsidRDefault="00774588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测试方式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面试方式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</w:tr>
      <w:tr w:rsidR="005F0DB3" w:rsidRPr="00B55159" w:rsidTr="00203235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B55159" w:rsidRDefault="005F0DB3" w:rsidP="004A0F07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党政办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A028A8" w:rsidRDefault="005F0DB3" w:rsidP="008D3C06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DB3" w:rsidRPr="00A028A8" w:rsidRDefault="005F0DB3" w:rsidP="00774588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劳务派遣制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A028A8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A028A8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全日制本科及以上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A028A8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中国语言文学类、新闻传播学类、公共管理类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A028A8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A028A8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A028A8" w:rsidRDefault="005F0DB3" w:rsidP="004A0F07">
            <w:pPr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 xml:space="preserve">中共党员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A028A8" w:rsidRDefault="005F0DB3" w:rsidP="005E67E6">
            <w:pPr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1.</w:t>
            </w: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有党政机关办公室相关工作经历者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优先；2.硕士研究生</w:t>
            </w: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优先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B55159" w:rsidRDefault="005F0DB3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</w:rPr>
              <w:t>面谈或专业考核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B55159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</w:rPr>
              <w:t>参照结构化面试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8F62CD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8F62C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长寿区菩提东路2009号</w:t>
            </w:r>
          </w:p>
          <w:p w:rsidR="005F0DB3" w:rsidRPr="008F62CD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邮箱：</w:t>
            </w:r>
          </w:p>
          <w:p w:rsidR="005F0DB3" w:rsidRPr="008F62CD" w:rsidRDefault="005F0DB3" w:rsidP="000633F5">
            <w:pPr>
              <w:widowControl/>
              <w:snapToGrid w:val="0"/>
              <w:jc w:val="left"/>
              <w:rPr>
                <w:rFonts w:ascii="仿宋_GB2312" w:eastAsia="仿宋_GB2312" w:hAnsi="Courier New" w:cs="Courier New"/>
                <w:color w:val="000000"/>
                <w:kern w:val="0"/>
              </w:rPr>
            </w:pPr>
            <w:r w:rsidRPr="008F62C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Hgzyrsc@126.com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B55159" w:rsidRDefault="005F0DB3" w:rsidP="003C121D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  <w:r w:rsidRPr="003C121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陈老师：81886009；邮箱：531594139@qq.com</w:t>
            </w:r>
          </w:p>
        </w:tc>
      </w:tr>
      <w:tr w:rsidR="005F0DB3" w:rsidRPr="00B55159" w:rsidTr="00203235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4A0F07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组织部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8D3C06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DB3" w:rsidRDefault="005F0DB3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D5715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028A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中国语言文学类、</w:t>
            </w:r>
            <w:r w:rsidRPr="00D5715D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马克思主义理论类、政治学类、教育学类、思想政治教育类、经济学类、财政学类、工商管理类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9474FE" w:rsidRDefault="005F0DB3" w:rsidP="009474FE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5E67E6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1.有党务工作经历者优先；2.硕士研究生优先。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26587A" w:rsidRDefault="005F0DB3" w:rsidP="002F4C2E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王老师：81886015；邮箱：hgzyrsc@126.com</w:t>
            </w:r>
          </w:p>
        </w:tc>
      </w:tr>
      <w:tr w:rsidR="005F0DB3" w:rsidRPr="00B55159" w:rsidTr="00203235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4A0F07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宣传部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7B7167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7B7167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宣传干事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DB3" w:rsidRPr="007B7167" w:rsidRDefault="005F0DB3" w:rsidP="00774588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7B7167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7B7167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724C7F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724C7F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中国语言文学类、马克思主义理论类、政治学类、教育学类、经济学类、法学类、社会学类、管理学类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7B7167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5F0DB3" w:rsidP="00BB42ED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5F0DB3" w:rsidP="004A0F07">
            <w:pPr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7B7167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7B7167" w:rsidRDefault="005F0DB3" w:rsidP="005E67E6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1.</w:t>
            </w:r>
            <w:r w:rsidRPr="007B7167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有宣传、新闻相关工作经历者优先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；2.硕士研究生优先。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2F4C2E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郝老师：81886188；邮箱：2766805726@qq.com</w:t>
            </w:r>
          </w:p>
        </w:tc>
      </w:tr>
      <w:tr w:rsidR="005F0DB3" w:rsidRPr="00B55159" w:rsidTr="00660303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E506B7" w:rsidRDefault="005F0DB3" w:rsidP="004A0F07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E506B7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后勤处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8D3C06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E506B7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招投标管理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DB3" w:rsidRDefault="005F0DB3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D5715D" w:rsidRDefault="005F0DB3" w:rsidP="00D5715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E506B7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会计、管理科学、工程造价、项目管理、信息管理与信息系统等管理类学科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7B7167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9474FE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422472" w:rsidRDefault="005F0DB3" w:rsidP="005E67E6">
            <w:pPr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1.</w:t>
            </w:r>
            <w:r w:rsidRPr="00E506B7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有招投标管理经验优先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。2.同等条件下，男性优先。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E506B7" w:rsidRDefault="005F0DB3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E506B7" w:rsidRDefault="005F0DB3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E506B7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2F4C2E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E506B7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王老师023-81886050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邮箱：63717982@qq.com</w:t>
            </w:r>
          </w:p>
        </w:tc>
      </w:tr>
      <w:tr w:rsidR="005F0DB3" w:rsidRPr="00B55159" w:rsidTr="00660303">
        <w:trPr>
          <w:trHeight w:val="48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4A0F07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各二级学院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专职辅导员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DB3" w:rsidRPr="005507A3" w:rsidRDefault="005F0DB3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思想政治教育类、教育学类、心理学类、经济学类、工商管理类、物流管理与工程类、化学类、机械类、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lastRenderedPageBreak/>
              <w:t>电气类、电子信息类、自动化类、化工与制药类、环境科学与工程类、生物医学工程类、食品科学与工程类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422472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lastRenderedPageBreak/>
              <w:t>男、女各4名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 xml:space="preserve">中共党员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5E67E6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.特别优秀的可放宽至全日制本科（应获得相应学位）。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2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能按照要求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住校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。3.6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lastRenderedPageBreak/>
              <w:t>年内不得转岗。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A76DB5" w:rsidRDefault="005F0DB3" w:rsidP="00A75AF1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76DB5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文老师：02381886034</w:t>
            </w:r>
          </w:p>
          <w:p w:rsidR="005F0DB3" w:rsidRDefault="005F0DB3" w:rsidP="00A76DB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76DB5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邮箱：214671353@qq.com</w:t>
            </w:r>
          </w:p>
        </w:tc>
      </w:tr>
      <w:tr w:rsidR="005F0DB3" w:rsidRPr="00B55159" w:rsidTr="00660303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4A0F07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学生处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DB3" w:rsidRPr="005507A3" w:rsidRDefault="005F0DB3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8C553E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思想政治教育类、教育学类、心理学类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5507A3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5507A3" w:rsidRDefault="005F0DB3" w:rsidP="005507A3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1.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特别优秀的可放宽至全日制本科（应获得相应学位）。</w:t>
            </w:r>
          </w:p>
          <w:p w:rsidR="005F0DB3" w:rsidRDefault="005F0DB3" w:rsidP="005507A3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2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.需要住校和值班工作。</w:t>
            </w:r>
          </w:p>
          <w:p w:rsidR="005F0DB3" w:rsidRDefault="005F0DB3" w:rsidP="005507A3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3.</w:t>
            </w:r>
            <w:proofErr w:type="gramStart"/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须担任</w:t>
            </w:r>
            <w:proofErr w:type="gramEnd"/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兼职辅导员。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2F4C2E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</w:tr>
      <w:tr w:rsidR="005F0DB3" w:rsidRPr="00B55159" w:rsidTr="00660303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4A0F07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心理干事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DB3" w:rsidRPr="005507A3" w:rsidRDefault="005F0DB3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硕士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8C553E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心理学类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5507A3" w:rsidRDefault="005F0DB3" w:rsidP="00BB42ED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1.中共党员。</w:t>
            </w:r>
          </w:p>
          <w:p w:rsidR="005F0DB3" w:rsidRPr="005507A3" w:rsidRDefault="005F0DB3" w:rsidP="005507A3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2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.应获得国家三级或以上心理咨询师职业资格。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494E93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.特别优秀的可放宽至全日制本科（应获得相应学位）。</w:t>
            </w:r>
          </w:p>
          <w:p w:rsidR="005F0DB3" w:rsidRDefault="005F0DB3" w:rsidP="00494E93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2</w:t>
            </w: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.需要住校和值班工作。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2F4C2E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</w:tr>
      <w:tr w:rsidR="00774588" w:rsidRPr="00B55159" w:rsidTr="007118E8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Default="00774588" w:rsidP="004A0F07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BB42ED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BB42ED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学生宿舍管理员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588" w:rsidRDefault="00774588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BB42ED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F31519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9474FE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494E93" w:rsidRDefault="00774588" w:rsidP="00355D36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1.</w:t>
            </w:r>
            <w:proofErr w:type="gramStart"/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当班日须住校</w:t>
            </w:r>
            <w:proofErr w:type="gramEnd"/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学生宿舍。2.</w:t>
            </w:r>
            <w:r w:rsidR="00355D36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三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年内不得转岗。3.</w:t>
            </w:r>
            <w:r w:rsidRPr="009474FE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有学生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宿舍</w:t>
            </w:r>
            <w:r w:rsidRPr="009474FE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管理工作经验者优先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Default="00774588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Default="00774588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Default="00774588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Default="00774588" w:rsidP="002F4C2E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</w:tr>
      <w:tr w:rsidR="005F0DB3" w:rsidRPr="00B55159" w:rsidTr="002071F9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4A0F07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B55159" w:rsidRDefault="005F0DB3" w:rsidP="00BB42ED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团委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BB42ED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DB3" w:rsidRDefault="005F0DB3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BB42ED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D3206A" w:rsidRDefault="005F0DB3" w:rsidP="00BB42ED">
            <w:pPr>
              <w:widowControl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D3206A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艺术类、思想政治教育类、教育学类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D3206A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D3206A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D3206A" w:rsidRDefault="005F0DB3" w:rsidP="00BB42ED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D3206A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D3206A" w:rsidRDefault="005F0DB3" w:rsidP="00D3206A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D3206A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D3206A" w:rsidRDefault="005F0DB3" w:rsidP="00D3206A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  <w:r w:rsidRPr="00D3206A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.在大学期间担任过主要学生干部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者优先</w:t>
            </w:r>
            <w:r w:rsidRPr="00D3206A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5F0DB3" w:rsidRDefault="005F0DB3" w:rsidP="00D3206A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2</w:t>
            </w:r>
            <w:r w:rsidRPr="00D3206A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.在舞蹈、唱歌等艺术方面有比较突出的成绩。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A76DB5" w:rsidRDefault="005F0DB3" w:rsidP="00AA65F3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76DB5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文老师：02381886034</w:t>
            </w:r>
          </w:p>
          <w:p w:rsidR="005F0DB3" w:rsidRDefault="005F0DB3" w:rsidP="00AA65F3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A76DB5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邮箱：214671353@qq.com</w:t>
            </w:r>
          </w:p>
        </w:tc>
      </w:tr>
      <w:tr w:rsidR="005F0DB3" w:rsidRPr="00B55159" w:rsidTr="002071F9">
        <w:trPr>
          <w:trHeight w:val="62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A028A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A028A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继续教育学院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7B7167" w:rsidRDefault="005F0DB3" w:rsidP="00A028A8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B3" w:rsidRDefault="005F0DB3" w:rsidP="00774588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7B7167" w:rsidRDefault="005F0DB3" w:rsidP="00A028A8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5F0DB3" w:rsidP="00A028A8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5F0DB3" w:rsidP="00A028A8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5F0DB3" w:rsidP="00A028A8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5F0DB3" w:rsidP="00A028A8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5507A3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Pr="007B7167" w:rsidRDefault="005F0DB3" w:rsidP="00A028A8">
            <w:pPr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Pr="001803D1" w:rsidRDefault="005F0DB3" w:rsidP="005E67E6">
            <w:pPr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1.有相关工作经历者优先；2.</w:t>
            </w:r>
            <w:r w:rsidRPr="00CF4F5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语言表达能力、组织写作能力较</w:t>
            </w:r>
            <w:r w:rsidRPr="00CF4F5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lastRenderedPageBreak/>
              <w:t>强；3、勇于开拓创新，能吃苦耐劳，能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长期</w:t>
            </w:r>
            <w:r w:rsidRPr="00CF4F5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出差；4、能熟练的运用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办公</w:t>
            </w:r>
            <w:r w:rsidRPr="00CF4F58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软件。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DB3" w:rsidRDefault="005F0DB3" w:rsidP="002F4C2E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4A6EF2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程老师13512357741；67755807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；邮箱：345950555@qq.com</w:t>
            </w:r>
          </w:p>
        </w:tc>
      </w:tr>
    </w:tbl>
    <w:p w:rsidR="00B55159" w:rsidRDefault="00B55159" w:rsidP="00B55159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B55159" w:rsidRDefault="00B55159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</w:pPr>
    </w:p>
    <w:p w:rsidR="003651B3" w:rsidRDefault="003651B3" w:rsidP="00187D9A">
      <w:pPr>
        <w:spacing w:line="560" w:lineRule="exact"/>
        <w:ind w:firstLineChars="189" w:firstLine="567"/>
        <w:rPr>
          <w:rFonts w:ascii="方正仿宋_GBK" w:eastAsia="方正仿宋_GBK"/>
          <w:sz w:val="30"/>
          <w:szCs w:val="30"/>
        </w:rPr>
        <w:sectPr w:rsidR="003651B3" w:rsidSect="00B56B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651B3" w:rsidRPr="009827AA" w:rsidRDefault="003651B3" w:rsidP="003651B3">
      <w:pPr>
        <w:pStyle w:val="a5"/>
        <w:shd w:val="clear" w:color="auto" w:fill="FFFFFF"/>
        <w:spacing w:line="500" w:lineRule="exact"/>
        <w:rPr>
          <w:sz w:val="28"/>
          <w:szCs w:val="28"/>
        </w:rPr>
      </w:pPr>
      <w:r w:rsidRPr="009827AA"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 w:rsidRPr="009827AA">
        <w:rPr>
          <w:rFonts w:hint="eastAsia"/>
          <w:sz w:val="28"/>
          <w:szCs w:val="28"/>
        </w:rPr>
        <w:t>：</w:t>
      </w:r>
    </w:p>
    <w:p w:rsidR="003651B3" w:rsidRPr="001C07A8" w:rsidRDefault="003651B3" w:rsidP="003651B3">
      <w:pPr>
        <w:pStyle w:val="a5"/>
        <w:shd w:val="clear" w:color="auto" w:fill="FFFFFF"/>
        <w:spacing w:before="0" w:beforeAutospacing="0" w:after="0" w:afterAutospacing="0" w:line="500" w:lineRule="exact"/>
        <w:ind w:firstLineChars="550" w:firstLine="2420"/>
        <w:rPr>
          <w:rFonts w:ascii="方正小标宋_GBK" w:eastAsia="方正小标宋_GBK"/>
          <w:sz w:val="44"/>
          <w:szCs w:val="44"/>
        </w:rPr>
      </w:pPr>
      <w:r w:rsidRPr="001C07A8">
        <w:rPr>
          <w:rFonts w:ascii="方正小标宋_GBK" w:eastAsia="方正小标宋_GBK" w:hint="eastAsia"/>
          <w:sz w:val="44"/>
          <w:szCs w:val="44"/>
        </w:rPr>
        <w:t>重庆化工职业学院</w:t>
      </w:r>
    </w:p>
    <w:p w:rsidR="003651B3" w:rsidRDefault="003651B3" w:rsidP="003651B3">
      <w:pPr>
        <w:spacing w:line="5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1C07A8">
        <w:rPr>
          <w:rFonts w:ascii="方正小标宋_GBK" w:eastAsia="方正小标宋_GBK" w:hAnsi="宋体" w:cs="宋体" w:hint="eastAsia"/>
          <w:kern w:val="0"/>
          <w:sz w:val="44"/>
          <w:szCs w:val="44"/>
        </w:rPr>
        <w:t>招聘非在编工作人员报名登记表</w:t>
      </w:r>
    </w:p>
    <w:p w:rsidR="003651B3" w:rsidRPr="001C07A8" w:rsidRDefault="003651B3" w:rsidP="003651B3">
      <w:pPr>
        <w:spacing w:line="5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tbl>
      <w:tblPr>
        <w:tblW w:w="10741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1322"/>
        <w:gridCol w:w="496"/>
        <w:gridCol w:w="44"/>
        <w:gridCol w:w="360"/>
        <w:gridCol w:w="360"/>
        <w:gridCol w:w="499"/>
        <w:gridCol w:w="146"/>
        <w:gridCol w:w="255"/>
        <w:gridCol w:w="193"/>
        <w:gridCol w:w="544"/>
        <w:gridCol w:w="283"/>
        <w:gridCol w:w="1137"/>
        <w:gridCol w:w="1437"/>
        <w:gridCol w:w="720"/>
        <w:gridCol w:w="900"/>
        <w:gridCol w:w="180"/>
        <w:gridCol w:w="1624"/>
        <w:gridCol w:w="128"/>
      </w:tblGrid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  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身份证号码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BE4637">
              <w:rPr>
                <w:rFonts w:ascii="方正仿宋_GBK" w:eastAsia="方正仿宋_GBK" w:hint="eastAsia"/>
                <w:b/>
                <w:sz w:val="24"/>
              </w:rPr>
              <w:t>此处粘贴照片</w:t>
            </w:r>
            <w:r w:rsidR="00C94482">
              <w:rPr>
                <w:rFonts w:ascii="方正仿宋_GBK" w:eastAsia="方正仿宋_GBK" w:hint="eastAsia"/>
                <w:b/>
                <w:sz w:val="24"/>
              </w:rPr>
              <w:t>（必贴）</w:t>
            </w:r>
          </w:p>
        </w:tc>
      </w:tr>
      <w:tr w:rsidR="003651B3" w:rsidRPr="00BE4637" w:rsidTr="0046082D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籍  贯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民  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60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户籍所在地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职  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初学历/学制/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学  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C261FE">
        <w:trPr>
          <w:gridBefore w:val="1"/>
          <w:wBefore w:w="113" w:type="dxa"/>
          <w:cantSplit/>
          <w:trHeight w:val="66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最高学历/学制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最高学位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55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外语等级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计算机等级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身高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应聘岗位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应聘专业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64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现工作单位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现工作岗位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通信地址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proofErr w:type="gramStart"/>
            <w:r w:rsidRPr="00BE4637">
              <w:rPr>
                <w:rFonts w:ascii="方正仿宋_GBK" w:eastAsia="方正仿宋_GBK" w:hint="eastAsia"/>
                <w:sz w:val="24"/>
              </w:rPr>
              <w:t>邮</w:t>
            </w:r>
            <w:proofErr w:type="gramEnd"/>
            <w:r w:rsidRPr="00BE4637">
              <w:rPr>
                <w:rFonts w:ascii="方正仿宋_GBK" w:eastAsia="方正仿宋_GBK" w:hint="eastAsia"/>
                <w:sz w:val="24"/>
              </w:rPr>
              <w:t xml:space="preserve">  编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毕业时间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家庭住址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配偶情况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  名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  别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文化程度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参加工作时间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学历/学位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3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职称/职务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20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直系亲属情况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关系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工作单位和职务/职称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</w:tr>
      <w:tr w:rsidR="003651B3" w:rsidRPr="00BE4637" w:rsidTr="0046082D">
        <w:trPr>
          <w:gridBefore w:val="1"/>
          <w:wBefore w:w="113" w:type="dxa"/>
          <w:cantSplit/>
          <w:trHeight w:val="560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632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579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562"/>
          <w:jc w:val="center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0613" w:type="dxa"/>
            <w:gridSpan w:val="18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主要学习、培训经历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自何年月</w:t>
            </w: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至何年月</w:t>
            </w: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在何地、何校（单位）、何系、何专业学习（进修）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0613" w:type="dxa"/>
            <w:gridSpan w:val="18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主要工作经历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至何年月</w:t>
            </w: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在何地、何单位、从事何工作、任何职务、职称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409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应聘理由及本人的应聘优势</w:t>
            </w:r>
          </w:p>
        </w:tc>
        <w:tc>
          <w:tcPr>
            <w:tcW w:w="8638" w:type="dxa"/>
            <w:gridSpan w:val="1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54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反映本人工作业绩和工作能力的情况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42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反映本人能力的证书获取情况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685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是否服从学院安排到其它工作岗位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pStyle w:val="a8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BE4637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3651B3" w:rsidRPr="00BE4637" w:rsidRDefault="003651B3" w:rsidP="0046082D"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 w:rsidR="003651B3" w:rsidRPr="00BE4637" w:rsidRDefault="003651B3" w:rsidP="0046082D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本人亲笔签字：</w:t>
            </w:r>
          </w:p>
          <w:p w:rsidR="003651B3" w:rsidRPr="00BE4637" w:rsidRDefault="003651B3" w:rsidP="0046082D"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 w:rsidR="003651B3" w:rsidRPr="00BE4637" w:rsidRDefault="003651B3" w:rsidP="0046082D">
            <w:pPr>
              <w:spacing w:line="260" w:lineRule="exact"/>
              <w:ind w:firstLineChars="2050" w:firstLine="4920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年   月   日</w:t>
            </w:r>
          </w:p>
        </w:tc>
      </w:tr>
      <w:tr w:rsidR="003651B3" w:rsidRPr="00BE4637" w:rsidTr="005834AA">
        <w:tblPrEx>
          <w:jc w:val="left"/>
        </w:tblPrEx>
        <w:trPr>
          <w:gridAfter w:val="1"/>
          <w:wAfter w:w="128" w:type="dxa"/>
          <w:cantSplit/>
          <w:trHeight w:val="1673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本人愿意去的其他</w:t>
            </w:r>
            <w:r w:rsidRPr="00BE4637">
              <w:rPr>
                <w:rFonts w:ascii="方正仿宋_GBK" w:eastAsia="方正仿宋_GBK" w:hint="eastAsia"/>
                <w:sz w:val="24"/>
              </w:rPr>
              <w:t>工作岗位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7E5D47" w:rsidRDefault="003651B3" w:rsidP="0046082D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pStyle w:val="a8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</w:p>
        </w:tc>
      </w:tr>
    </w:tbl>
    <w:p w:rsidR="003651B3" w:rsidRPr="00BE4637" w:rsidRDefault="003651B3" w:rsidP="003651B3">
      <w:pPr>
        <w:spacing w:line="260" w:lineRule="exact"/>
        <w:jc w:val="center"/>
        <w:rPr>
          <w:rFonts w:ascii="方正仿宋_GBK" w:eastAsia="方正仿宋_GBK"/>
          <w:b/>
          <w:sz w:val="24"/>
        </w:rPr>
      </w:pPr>
    </w:p>
    <w:p w:rsidR="003651B3" w:rsidRPr="00BE4637" w:rsidRDefault="003651B3" w:rsidP="003651B3">
      <w:pPr>
        <w:spacing w:line="260" w:lineRule="exact"/>
        <w:jc w:val="center"/>
        <w:rPr>
          <w:rFonts w:ascii="方正仿宋_GBK" w:eastAsia="方正仿宋_GBK"/>
          <w:bCs/>
          <w:sz w:val="24"/>
        </w:rPr>
      </w:pPr>
      <w:r w:rsidRPr="00BE4637">
        <w:rPr>
          <w:rFonts w:ascii="方正仿宋_GBK" w:eastAsia="方正仿宋_GBK" w:hint="eastAsia"/>
          <w:bCs/>
          <w:sz w:val="24"/>
        </w:rPr>
        <w:t xml:space="preserve">                                       重庆化工职业学院人事处制表</w:t>
      </w:r>
    </w:p>
    <w:p w:rsidR="003651B3" w:rsidRPr="00BE4637" w:rsidRDefault="003651B3" w:rsidP="003651B3">
      <w:pPr>
        <w:spacing w:line="260" w:lineRule="exact"/>
        <w:jc w:val="center"/>
        <w:rPr>
          <w:rFonts w:ascii="方正仿宋_GBK" w:eastAsia="方正仿宋_GBK"/>
          <w:bCs/>
          <w:sz w:val="24"/>
        </w:rPr>
      </w:pPr>
    </w:p>
    <w:p w:rsidR="003651B3" w:rsidRPr="006C26C9" w:rsidRDefault="003651B3" w:rsidP="003651B3">
      <w:pPr>
        <w:spacing w:line="260" w:lineRule="exact"/>
        <w:jc w:val="center"/>
        <w:rPr>
          <w:rFonts w:ascii="方正仿宋_GBK" w:eastAsia="方正仿宋_GBK"/>
          <w:sz w:val="30"/>
          <w:szCs w:val="30"/>
        </w:rPr>
      </w:pPr>
      <w:r w:rsidRPr="00BE4637">
        <w:rPr>
          <w:rFonts w:ascii="方正仿宋_GBK" w:eastAsia="方正仿宋_GBK" w:hint="eastAsia"/>
          <w:bCs/>
          <w:sz w:val="24"/>
        </w:rPr>
        <w:t xml:space="preserve">                                        填表时间：     年  月  日</w:t>
      </w:r>
    </w:p>
    <w:sectPr w:rsidR="003651B3" w:rsidRPr="006C26C9" w:rsidSect="001D71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55" w:rsidRDefault="00F46A55" w:rsidP="006C26C9">
      <w:r>
        <w:separator/>
      </w:r>
    </w:p>
  </w:endnote>
  <w:endnote w:type="continuationSeparator" w:id="0">
    <w:p w:rsidR="00F46A55" w:rsidRDefault="00F46A55" w:rsidP="006C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S Gothic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DB3" w:rsidRDefault="005F0D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64883"/>
      <w:docPartObj>
        <w:docPartGallery w:val="Page Numbers (Bottom of Page)"/>
        <w:docPartUnique/>
      </w:docPartObj>
    </w:sdtPr>
    <w:sdtEndPr/>
    <w:sdtContent>
      <w:p w:rsidR="00D92CCD" w:rsidRDefault="00B05B12">
        <w:pPr>
          <w:pStyle w:val="a4"/>
          <w:jc w:val="center"/>
        </w:pPr>
        <w:r>
          <w:fldChar w:fldCharType="begin"/>
        </w:r>
        <w:r w:rsidR="0034642B">
          <w:instrText xml:space="preserve"> PAGE   \* MERGEFORMAT </w:instrText>
        </w:r>
        <w:r>
          <w:fldChar w:fldCharType="separate"/>
        </w:r>
        <w:r w:rsidR="00355D36" w:rsidRPr="00355D3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92CCD" w:rsidRDefault="00D92C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DB3" w:rsidRDefault="005F0DB3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5F2" w:rsidRDefault="00B05B1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73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75F2" w:rsidRDefault="00F46A55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5F2" w:rsidRDefault="00B05B1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736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4C7F">
      <w:rPr>
        <w:rStyle w:val="a7"/>
        <w:noProof/>
      </w:rPr>
      <w:t>5</w:t>
    </w:r>
    <w:r>
      <w:rPr>
        <w:rStyle w:val="a7"/>
      </w:rPr>
      <w:fldChar w:fldCharType="end"/>
    </w:r>
  </w:p>
  <w:p w:rsidR="003275F2" w:rsidRDefault="00F46A55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8F" w:rsidRDefault="00F46A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55" w:rsidRDefault="00F46A55" w:rsidP="006C26C9">
      <w:r>
        <w:separator/>
      </w:r>
    </w:p>
  </w:footnote>
  <w:footnote w:type="continuationSeparator" w:id="0">
    <w:p w:rsidR="00F46A55" w:rsidRDefault="00F46A55" w:rsidP="006C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DB3" w:rsidRDefault="005F0D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03" w:rsidRDefault="00585903" w:rsidP="005F0DB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DB3" w:rsidRDefault="005F0DB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8F" w:rsidRDefault="00F46A5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445" w:rsidRDefault="00F46A55" w:rsidP="00303C8F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8F" w:rsidRDefault="00F46A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268D"/>
    <w:multiLevelType w:val="hybridMultilevel"/>
    <w:tmpl w:val="2B06F9AC"/>
    <w:lvl w:ilvl="0" w:tplc="AA2E4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6C9"/>
    <w:rsid w:val="00010CDD"/>
    <w:rsid w:val="000112C5"/>
    <w:rsid w:val="00016EA0"/>
    <w:rsid w:val="00026499"/>
    <w:rsid w:val="00034257"/>
    <w:rsid w:val="00057960"/>
    <w:rsid w:val="000619EC"/>
    <w:rsid w:val="000B68AC"/>
    <w:rsid w:val="000E297E"/>
    <w:rsid w:val="000E626C"/>
    <w:rsid w:val="000F1B4A"/>
    <w:rsid w:val="000F4785"/>
    <w:rsid w:val="000F5E0E"/>
    <w:rsid w:val="00100613"/>
    <w:rsid w:val="00101121"/>
    <w:rsid w:val="00113462"/>
    <w:rsid w:val="00164747"/>
    <w:rsid w:val="001651C0"/>
    <w:rsid w:val="001803D1"/>
    <w:rsid w:val="00182D6E"/>
    <w:rsid w:val="00187D9A"/>
    <w:rsid w:val="0019120A"/>
    <w:rsid w:val="00195FDA"/>
    <w:rsid w:val="0019710D"/>
    <w:rsid w:val="001B4F19"/>
    <w:rsid w:val="001C43AC"/>
    <w:rsid w:val="001F29CE"/>
    <w:rsid w:val="0020720E"/>
    <w:rsid w:val="0023686D"/>
    <w:rsid w:val="00246AFB"/>
    <w:rsid w:val="0025332D"/>
    <w:rsid w:val="00257D12"/>
    <w:rsid w:val="0026493A"/>
    <w:rsid w:val="0026587A"/>
    <w:rsid w:val="00285B4B"/>
    <w:rsid w:val="002964AD"/>
    <w:rsid w:val="00297369"/>
    <w:rsid w:val="002B47B0"/>
    <w:rsid w:val="002D2DCC"/>
    <w:rsid w:val="002F4C2E"/>
    <w:rsid w:val="00305382"/>
    <w:rsid w:val="00305F09"/>
    <w:rsid w:val="003064BC"/>
    <w:rsid w:val="0033332D"/>
    <w:rsid w:val="00333534"/>
    <w:rsid w:val="00336412"/>
    <w:rsid w:val="00337D57"/>
    <w:rsid w:val="0034642B"/>
    <w:rsid w:val="0034774D"/>
    <w:rsid w:val="00355D36"/>
    <w:rsid w:val="00364213"/>
    <w:rsid w:val="003651B3"/>
    <w:rsid w:val="003677AC"/>
    <w:rsid w:val="00386759"/>
    <w:rsid w:val="003A3933"/>
    <w:rsid w:val="003B17A5"/>
    <w:rsid w:val="003C121D"/>
    <w:rsid w:val="003C296A"/>
    <w:rsid w:val="00407938"/>
    <w:rsid w:val="00412920"/>
    <w:rsid w:val="00422472"/>
    <w:rsid w:val="00425152"/>
    <w:rsid w:val="004303BE"/>
    <w:rsid w:val="004345F1"/>
    <w:rsid w:val="0044260B"/>
    <w:rsid w:val="00460596"/>
    <w:rsid w:val="00475589"/>
    <w:rsid w:val="00475B52"/>
    <w:rsid w:val="004848F5"/>
    <w:rsid w:val="004871DE"/>
    <w:rsid w:val="00494E93"/>
    <w:rsid w:val="004950E1"/>
    <w:rsid w:val="004A0F07"/>
    <w:rsid w:val="004A40C9"/>
    <w:rsid w:val="004A6EF2"/>
    <w:rsid w:val="004C2B2F"/>
    <w:rsid w:val="004D0747"/>
    <w:rsid w:val="004E0859"/>
    <w:rsid w:val="005015D9"/>
    <w:rsid w:val="005158E4"/>
    <w:rsid w:val="005507A3"/>
    <w:rsid w:val="00555D08"/>
    <w:rsid w:val="005810AB"/>
    <w:rsid w:val="005834AA"/>
    <w:rsid w:val="00585903"/>
    <w:rsid w:val="00586C0A"/>
    <w:rsid w:val="005B4218"/>
    <w:rsid w:val="005C32E5"/>
    <w:rsid w:val="005C7E61"/>
    <w:rsid w:val="005D3DCD"/>
    <w:rsid w:val="005D4B31"/>
    <w:rsid w:val="005E67E6"/>
    <w:rsid w:val="005E71D1"/>
    <w:rsid w:val="005F0DB3"/>
    <w:rsid w:val="00603E5B"/>
    <w:rsid w:val="00605585"/>
    <w:rsid w:val="00607EFD"/>
    <w:rsid w:val="0063484A"/>
    <w:rsid w:val="00650D50"/>
    <w:rsid w:val="00666B93"/>
    <w:rsid w:val="00680F91"/>
    <w:rsid w:val="00692D73"/>
    <w:rsid w:val="006A778A"/>
    <w:rsid w:val="006B50E9"/>
    <w:rsid w:val="006B57E2"/>
    <w:rsid w:val="006C26C9"/>
    <w:rsid w:val="006C2CDC"/>
    <w:rsid w:val="006C74AC"/>
    <w:rsid w:val="006E0D34"/>
    <w:rsid w:val="006E55BD"/>
    <w:rsid w:val="00703569"/>
    <w:rsid w:val="00712B8E"/>
    <w:rsid w:val="00724C7F"/>
    <w:rsid w:val="00725626"/>
    <w:rsid w:val="007302B4"/>
    <w:rsid w:val="00731A8A"/>
    <w:rsid w:val="00753C9A"/>
    <w:rsid w:val="00760AC0"/>
    <w:rsid w:val="0076353E"/>
    <w:rsid w:val="00764D53"/>
    <w:rsid w:val="00774588"/>
    <w:rsid w:val="00794BE0"/>
    <w:rsid w:val="00795CD9"/>
    <w:rsid w:val="007A154E"/>
    <w:rsid w:val="007A31B2"/>
    <w:rsid w:val="007A3B0A"/>
    <w:rsid w:val="007B7167"/>
    <w:rsid w:val="007E14D7"/>
    <w:rsid w:val="007F1161"/>
    <w:rsid w:val="00812C22"/>
    <w:rsid w:val="00815456"/>
    <w:rsid w:val="00825882"/>
    <w:rsid w:val="008413C1"/>
    <w:rsid w:val="008435F5"/>
    <w:rsid w:val="00852950"/>
    <w:rsid w:val="00884821"/>
    <w:rsid w:val="00894291"/>
    <w:rsid w:val="008A48D7"/>
    <w:rsid w:val="008B3989"/>
    <w:rsid w:val="008B544C"/>
    <w:rsid w:val="008C0A2A"/>
    <w:rsid w:val="008C553E"/>
    <w:rsid w:val="008D3C06"/>
    <w:rsid w:val="008D7D11"/>
    <w:rsid w:val="008E1FA6"/>
    <w:rsid w:val="008E3879"/>
    <w:rsid w:val="008E3FC4"/>
    <w:rsid w:val="008E54B0"/>
    <w:rsid w:val="008E6ECE"/>
    <w:rsid w:val="008F62CD"/>
    <w:rsid w:val="009236A3"/>
    <w:rsid w:val="00945804"/>
    <w:rsid w:val="009474FE"/>
    <w:rsid w:val="00963E54"/>
    <w:rsid w:val="0097139F"/>
    <w:rsid w:val="00977A5C"/>
    <w:rsid w:val="009A4EBE"/>
    <w:rsid w:val="009C272E"/>
    <w:rsid w:val="009C7B75"/>
    <w:rsid w:val="009F62BE"/>
    <w:rsid w:val="00A028A8"/>
    <w:rsid w:val="00A22406"/>
    <w:rsid w:val="00A2520A"/>
    <w:rsid w:val="00A3261B"/>
    <w:rsid w:val="00A32C85"/>
    <w:rsid w:val="00A34E19"/>
    <w:rsid w:val="00A5463B"/>
    <w:rsid w:val="00A55B7F"/>
    <w:rsid w:val="00A60163"/>
    <w:rsid w:val="00A619AD"/>
    <w:rsid w:val="00A75AF1"/>
    <w:rsid w:val="00A76DB5"/>
    <w:rsid w:val="00A86295"/>
    <w:rsid w:val="00A91C38"/>
    <w:rsid w:val="00A91FFD"/>
    <w:rsid w:val="00A944AA"/>
    <w:rsid w:val="00A9576F"/>
    <w:rsid w:val="00AA41BC"/>
    <w:rsid w:val="00AA65F3"/>
    <w:rsid w:val="00AB2D02"/>
    <w:rsid w:val="00AC22D6"/>
    <w:rsid w:val="00B032A1"/>
    <w:rsid w:val="00B05B12"/>
    <w:rsid w:val="00B06BC5"/>
    <w:rsid w:val="00B41F5C"/>
    <w:rsid w:val="00B55159"/>
    <w:rsid w:val="00B56BA6"/>
    <w:rsid w:val="00B75FB2"/>
    <w:rsid w:val="00B851A5"/>
    <w:rsid w:val="00BA47F8"/>
    <w:rsid w:val="00BC0CD1"/>
    <w:rsid w:val="00C1223D"/>
    <w:rsid w:val="00C261FE"/>
    <w:rsid w:val="00C5543C"/>
    <w:rsid w:val="00C727B1"/>
    <w:rsid w:val="00C74976"/>
    <w:rsid w:val="00C80712"/>
    <w:rsid w:val="00C83E20"/>
    <w:rsid w:val="00C84DCE"/>
    <w:rsid w:val="00C85DFA"/>
    <w:rsid w:val="00C86F48"/>
    <w:rsid w:val="00C94482"/>
    <w:rsid w:val="00CB6E19"/>
    <w:rsid w:val="00CF287C"/>
    <w:rsid w:val="00CF4F58"/>
    <w:rsid w:val="00CF62BD"/>
    <w:rsid w:val="00D10C5E"/>
    <w:rsid w:val="00D12E29"/>
    <w:rsid w:val="00D3206A"/>
    <w:rsid w:val="00D347B8"/>
    <w:rsid w:val="00D402CB"/>
    <w:rsid w:val="00D5715D"/>
    <w:rsid w:val="00D60FD1"/>
    <w:rsid w:val="00D618D4"/>
    <w:rsid w:val="00D62695"/>
    <w:rsid w:val="00D74410"/>
    <w:rsid w:val="00D86701"/>
    <w:rsid w:val="00D92A40"/>
    <w:rsid w:val="00D92CCD"/>
    <w:rsid w:val="00DA0EDE"/>
    <w:rsid w:val="00DA38F2"/>
    <w:rsid w:val="00DB7BE5"/>
    <w:rsid w:val="00DC18DD"/>
    <w:rsid w:val="00DD794A"/>
    <w:rsid w:val="00DE6A78"/>
    <w:rsid w:val="00DE6F03"/>
    <w:rsid w:val="00E070BF"/>
    <w:rsid w:val="00E07824"/>
    <w:rsid w:val="00E11B47"/>
    <w:rsid w:val="00E1527F"/>
    <w:rsid w:val="00E20C9D"/>
    <w:rsid w:val="00E268EA"/>
    <w:rsid w:val="00E506B7"/>
    <w:rsid w:val="00E50F7D"/>
    <w:rsid w:val="00EA79F6"/>
    <w:rsid w:val="00EB72EA"/>
    <w:rsid w:val="00EC2101"/>
    <w:rsid w:val="00ED427C"/>
    <w:rsid w:val="00ED6C6D"/>
    <w:rsid w:val="00EE0E56"/>
    <w:rsid w:val="00EF1AB9"/>
    <w:rsid w:val="00F025E0"/>
    <w:rsid w:val="00F12747"/>
    <w:rsid w:val="00F13B1E"/>
    <w:rsid w:val="00F242DB"/>
    <w:rsid w:val="00F31519"/>
    <w:rsid w:val="00F37B0E"/>
    <w:rsid w:val="00F46749"/>
    <w:rsid w:val="00F46A55"/>
    <w:rsid w:val="00F649FB"/>
    <w:rsid w:val="00F7375A"/>
    <w:rsid w:val="00F77CB8"/>
    <w:rsid w:val="00F95EE5"/>
    <w:rsid w:val="00FD24A8"/>
    <w:rsid w:val="00FE07DB"/>
    <w:rsid w:val="00FE7C16"/>
    <w:rsid w:val="00FF5DF0"/>
    <w:rsid w:val="00FF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26C9"/>
    <w:rPr>
      <w:sz w:val="18"/>
      <w:szCs w:val="18"/>
    </w:rPr>
  </w:style>
  <w:style w:type="paragraph" w:styleId="a4">
    <w:name w:val="footer"/>
    <w:basedOn w:val="a"/>
    <w:link w:val="Char0"/>
    <w:unhideWhenUsed/>
    <w:rsid w:val="006C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6C9"/>
    <w:rPr>
      <w:sz w:val="18"/>
      <w:szCs w:val="18"/>
    </w:rPr>
  </w:style>
  <w:style w:type="paragraph" w:styleId="a5">
    <w:name w:val="Normal (Web)"/>
    <w:basedOn w:val="a"/>
    <w:unhideWhenUsed/>
    <w:qFormat/>
    <w:rsid w:val="00386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B56B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56BA6"/>
  </w:style>
  <w:style w:type="character" w:styleId="a7">
    <w:name w:val="page number"/>
    <w:basedOn w:val="a0"/>
    <w:rsid w:val="003651B3"/>
  </w:style>
  <w:style w:type="paragraph" w:styleId="a8">
    <w:name w:val="Body Text"/>
    <w:basedOn w:val="a"/>
    <w:link w:val="Char2"/>
    <w:rsid w:val="003651B3"/>
    <w:pPr>
      <w:spacing w:line="260" w:lineRule="exact"/>
      <w:jc w:val="center"/>
    </w:pPr>
    <w:rPr>
      <w:b/>
      <w:sz w:val="21"/>
      <w:szCs w:val="24"/>
    </w:rPr>
  </w:style>
  <w:style w:type="character" w:customStyle="1" w:styleId="Char2">
    <w:name w:val="正文文本 Char"/>
    <w:basedOn w:val="a0"/>
    <w:link w:val="a8"/>
    <w:rsid w:val="003651B3"/>
    <w:rPr>
      <w:b/>
      <w:sz w:val="21"/>
      <w:szCs w:val="24"/>
    </w:rPr>
  </w:style>
  <w:style w:type="paragraph" w:styleId="a9">
    <w:name w:val="List Paragraph"/>
    <w:basedOn w:val="a"/>
    <w:uiPriority w:val="34"/>
    <w:qFormat/>
    <w:rsid w:val="009474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26C9"/>
    <w:rPr>
      <w:sz w:val="18"/>
      <w:szCs w:val="18"/>
    </w:rPr>
  </w:style>
  <w:style w:type="paragraph" w:styleId="a4">
    <w:name w:val="footer"/>
    <w:basedOn w:val="a"/>
    <w:link w:val="Char0"/>
    <w:unhideWhenUsed/>
    <w:rsid w:val="006C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6C9"/>
    <w:rPr>
      <w:sz w:val="18"/>
      <w:szCs w:val="18"/>
    </w:rPr>
  </w:style>
  <w:style w:type="paragraph" w:styleId="a5">
    <w:name w:val="Normal (Web)"/>
    <w:basedOn w:val="a"/>
    <w:unhideWhenUsed/>
    <w:qFormat/>
    <w:rsid w:val="00386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B56B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56BA6"/>
  </w:style>
  <w:style w:type="character" w:styleId="a7">
    <w:name w:val="page number"/>
    <w:basedOn w:val="a0"/>
    <w:rsid w:val="003651B3"/>
  </w:style>
  <w:style w:type="paragraph" w:styleId="a8">
    <w:name w:val="Body Text"/>
    <w:basedOn w:val="a"/>
    <w:link w:val="Char2"/>
    <w:rsid w:val="003651B3"/>
    <w:pPr>
      <w:spacing w:line="260" w:lineRule="exact"/>
      <w:jc w:val="center"/>
    </w:pPr>
    <w:rPr>
      <w:b/>
      <w:sz w:val="21"/>
      <w:szCs w:val="24"/>
    </w:rPr>
  </w:style>
  <w:style w:type="character" w:customStyle="1" w:styleId="Char2">
    <w:name w:val="正文文本 Char"/>
    <w:basedOn w:val="a0"/>
    <w:link w:val="a8"/>
    <w:rsid w:val="003651B3"/>
    <w:rPr>
      <w:b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352</Words>
  <Characters>2012</Characters>
  <Application>Microsoft Office Word</Application>
  <DocSecurity>0</DocSecurity>
  <Lines>16</Lines>
  <Paragraphs>4</Paragraphs>
  <ScaleCrop>false</ScaleCrop>
  <Company>000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39</cp:revision>
  <dcterms:created xsi:type="dcterms:W3CDTF">2018-07-09T04:00:00Z</dcterms:created>
  <dcterms:modified xsi:type="dcterms:W3CDTF">2018-07-17T09:49:00Z</dcterms:modified>
</cp:coreProperties>
</file>